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HUNT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52,250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M. Hunt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2020-01-19T04:34:18Z</dcterms:created>
  <dcterms:modified xsi:type="dcterms:W3CDTF">2020-01-19T04:34:18Z</dcterms:modified>
</cp:coreProperties>
</file>