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21,422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23,172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2020-01-25T16:52:30Z</dcterms:created>
  <dcterms:modified xsi:type="dcterms:W3CDTF">2020-01-25T16:52:30Z</dcterms:modified>
</cp:coreProperties>
</file>